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嗨翻假期 趣玩舟山 舟山长乔海洋公园 +小乌石塘观鹅卵石+南沙海滨浴场踏浪挖沙+沙滩自助烧烤BBQ/篝火晚餐+舟山博物馆+定海古城 亲子度假纯玩③日游行程单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0201750468893m3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【热门亲子乐园】
                <w:br/>
                畅玩舟山长乔海洋公园
                <w:br/>
                +小乌石塘观鹅卵石+南沙海滨浴场踏浪挖沙+沙滩自助烧烤BBQ/篝火晚餐+舟山博物馆
                <w:br/>
                <w:br/>
                【精选住宿轻奢度假】
                <w:br/>
                两晚连住开元曼居或同级酒店（不低于携程四钻）
                <w:br/>
                <w:br/>
                【美食升级】
                <w:br/>
                赠送2顿自助早餐
                <w:br/>
                自选参加沙滩自助烧烤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【热门亲子乐园】
                <w:br/>
                畅玩舟山长乔海洋公园
                <w:br/>
                +小乌石塘观鹅卵石+南沙海滨浴场踏浪挖沙+沙滩自助烧烤BBQ/篝火晚餐+舟山博物馆
                <w:br/>
                <w:br/>
                【精选住宿轻奢度假】
                <w:br/>
                两晚连住开元曼居或同级酒店（不低于携程四钻）
                <w:br/>
                <w:br/>
                【美食升级】
                <w:br/>
                赠送2顿自助早餐
                <w:br/>
                自选参加沙滩自助烧烤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苏州-舟山
                <w:br/>
              </w:t>
            </w:r>
          </w:p>
          <w:p>
            <w:pPr>
              <w:pStyle w:val="indent"/>
            </w:pPr>
            <w:r>
              <w:rPr>
                <w:rFonts w:ascii="微软雅黑" w:hAnsi="微软雅黑" w:eastAsia="微软雅黑" w:cs="微软雅黑"/>
                <w:color w:val="000000"/>
                <w:sz w:val="20"/>
                <w:szCs w:val="20"/>
              </w:rPr>
              <w:t xml:space="preserve">
                早上指定时间地点集合出发，车赴中国最大的群岛----舟山，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
                <w:br/>
                <w:br/>
                继续前行，途径【舟山连岛跨海大桥】（金塘大桥、西侯门大桥、桃夭门大桥、响礁门大桥、岑港大桥），犹如一道靓丽的彩虹，把风景如画的舟山群岛与内陆紧紧相连。它实际上是由几座跨越几个岛屿的大桥连接而成的，也被称为是“舟山大陆连岛工程”。
                <w:br/>
                <w:br/>
                抵达后游览大山下的遗世渔村--【小乌石塘】（赠送游览，如因政府管制，游客不能下水，改为岸边参观），可能是乌石塘的名气实在太大，出了朱家尖几乎就没有人知道岛上还有个小乌石塘存在。而这被忽略的存在，却是多少人想寻找而不得的地方——宁静、美丽、自然、质朴，没有商业味。小乌石塘村三面环山，东面朝海，北靠大山，南倚牛泥塘山，西侧的乌石岭是唯有一条的对外通道，沿着最美沿海公路一路而上，沿途都是舟山最美的海景。
                <w:br/>
                <w:br/>
                后前往游览【朱家尖南沙景区‌】（自愿自理70元/人）位于浙江舟山朱家尖岛的南部，是舟山国际沙雕艺术节的举办地，也是朱家尖风景旅游的核心区域。景区濒临东海，以其细腻干净的沙滩、清澈的海水和丰富的娱乐项目吸引了大量游客。南沙景区占地面积421亩，沙滩质地优越，沙粒纯净细腻，滩前海域宽广，可容纳两万人同浴。景区内设有多种娱乐项目，包括海滨浴场、冲浪、水上摩托艇、快艇牵引伞、沙滩排球、骑马、垂钓等，适合各种水上活动和沙滩娱乐‌。此外，南沙景区还设有免费淋浴房、休闲室、小卖部、泳具和照相器材租赁等服务设施，方便游客使用‌。
                <w:br/>
                <w:br/>
                后前往【千沙海岛自助BBQ】（自愿自理110元/人，可根据实际情况调整顺序，安排第一晚或第二晚参加），千沙又叫千步沙，长约1200米，宽约170米，它横亘于姆岭山和癞头山之间，如一根经年挑着两座青山的扁担，南北两侧礁石险峻，惊涛拍岸。金沙沿碧海布地，步行其上，如履金毯观远海孤帆，云光天影，更让人心旷神怡。当夜幕降临之际，我们将开始难忘的【海边烧烤狂欢之夜】，自助烧烤，海鲜、烤串、饮料、啤酒无限量自助，吃到扶墙！当熊熊的篝火燃起，让我们围着篝火翩翩起舞，让欢乐与歌声伴着火苗一起跳动，我们在自己创造的魅力银河里徜徉，让满天星星因我们黯然失色!在篝火的映照和昂扬的音乐下，疯狂的互动游戏让我们燃烧青春，释放激情!尽情享受一个如火如荼的美妙海边之夜。欢声笑语歌舞飞扬，这是一个欢乐的海洋，熊熊的篝火，美妙的歌声。激情的舞蹈、疯狂的游戏，还有那发自内心的呐喊……亲爱的朋友们，让我们一起来参与到“热情沙漠”海边篝火晚会吧，感受难忘的梦幻之夜!
                <w:br/>
                <w:br/>
                后适时前往酒店入住休息！
                <w:br/>
                <w:br/>
                <w:br/>
                沙滩木材篝火晚会含：荧光棒、音响 、点歌器、无线麦克风、柴火一堆，烟花一只。
                <w:br/>
                <w:br/>
                备注：如遇天气不好，风大，木材点火取消。
                <w:br/>
                <w:br/>
                自助烧烤：25种食材随机搭配（不少于20种）
                <w:br/>
                <w:br/>
                参考烧烤食材：         烧烤炉子： 8-10 人一只炉子。
                <w:br/>
                <w:br/>
                荤菜：鱿鱼须、秋刀鱼、小黄鱼、香辣田螺、雪花肉串、掌中宝肉串、蒙古烤肉串、五花肉、羊肉、牛肉、奥尔良烤翅尖、里脊肉、贡丸、热狗、鸭珍，牛筋串、牛肚串、猪月牙古骨串
                <w:br/>
                <w:br/>
                蔬菜：韭菜、娃娃菜、青菜、千页豆腐、油面筋
                <w:br/>
                <w:br/>
                主食：年糕、刀切馒头     
                <w:br/>
                <w:br/>
                酒水：指定啤酒、雪碧、可乐（无限畅饮） 
                <w:br/>
                <w:br/>
                （烧烤时间不超过2.5小时，提供的食材全部用完及时补给，谢绝打包、浪费）。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
                <w:br/>
              </w:t>
            </w:r>
          </w:p>
          <w:p>
            <w:pPr>
              <w:pStyle w:val="indent"/>
            </w:pPr>
            <w:r>
              <w:rPr>
                <w:rFonts w:ascii="微软雅黑" w:hAnsi="微软雅黑" w:eastAsia="微软雅黑" w:cs="微软雅黑"/>
                <w:color w:val="000000"/>
                <w:sz w:val="20"/>
                <w:szCs w:val="20"/>
              </w:rPr>
              <w:t xml:space="preserve">
                早餐后前往【舟山长乔海洋公园】舟山长乔海洋公园包括极地冰海、南海生物馆、极地海岸、海底两万里、东海生物馆、海狮馆、梦幻水母宫和海龟之家八大主题场馆，馆内现有5万余尾海洋生物。对外展示了国内唯一一对领航鲸。两头领航鲸均为雌性，来自太平洋海域，目前体长4.2米、体重近800公斤，正值壮年。除了领航鲸，该海洋公园有五万余只动物，如南极企鹅、海狮、白鲸、花鲸、海豚等。
                <w:br/>
                <w:br/>
                适时结束游玩，返回酒店休息。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舟山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舟山-苏州
                <w:br/>
              </w:t>
            </w:r>
          </w:p>
          <w:p>
            <w:pPr>
              <w:pStyle w:val="indent"/>
            </w:pPr>
            <w:r>
              <w:rPr>
                <w:rFonts w:ascii="微软雅黑" w:hAnsi="微软雅黑" w:eastAsia="微软雅黑" w:cs="微软雅黑"/>
                <w:color w:val="000000"/>
                <w:sz w:val="20"/>
                <w:szCs w:val="20"/>
              </w:rPr>
              <w:t xml:space="preserve">
                早餐后前往游览【定海古城】，定海古城是一座历史悠久、古迹众多的的千年古城，以清康熙御赐“定海山”得名。旧时，城池依山面海，三面环水、西北倚山，历以状元桥为中心，东、南、西、北、中5条大街贯穿全城，楼下商铺，楼上住人，前店后坊，屋隙成巷。现古城内保存有明清时期的中大街、西大街、东大街、柴水弄、留方路等历史街区，文房四宝园、奎光阁、文笔峰、钟书楼、东城门等成为公众喜爱的文化打卡地。千年古城散布着许多年代久远的古迹，留下了历朝才子名人的足迹。历史上，这里历来还是一个军事要塞，曾发生过鸦片战争定海保卫战。
                <w:br/>
                <w:br/>
                后参观【舟山博物馆】，舟山博物馆是一座集收藏、保护、研究、展示和教育于一体的综合性博物馆。博物馆的建筑面积为14100平方米，室内陈列展览总面积为6120平方米，建筑外立面以银灰色的几何块面分割，凹陷间隙处以蓝色填充，象征着舟山岛礁林立。一层陈列馆为美丽家园，展示了舟山群岛的自然资源、野生动植物以及地质历史。二层是渔风海韵展示舟山民俗陈列了舟山独特的海洋文化和渔民群岛往事三层是按照时间顺序展示了舟山从古代到近代的历史变迁。
                <w:br/>
                <w:br/>
                适时结束行程，返回温馨的家。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1、住宿：2晚连住开元曼居或同级酒店（单人住宿需补房差两晚360元/人）
                <w:br/>
                <w:br/>
                2、交通：按实际人数提供往返空调旅游车
                <w:br/>
                <w:br/>
                3、用餐：占床者赠送2顿早餐
                <w:br/>
                <w:br/>
                4、门票：景区第一门票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1、自愿自理：南沙景区门票70元/人，沙滩自助BBQ110元/人
                <w:br/>
                <w:br/>
                2、用餐：部分用餐不含，请自理（可交由导游统一代订）
                <w:br/>
                <w:br/>
                3、保险：建议游客购买旅游意外险
                <w:br/>
                <w:br/>
                4、除景点第一大门票外的二次消费（如索道、娱乐项目、请香等），请游客自愿选择，旅行社及导游不参与
                <w:br/>
                <w:br/>
                <w:br/>
                儿童补门票：南沙35（1.2-1.5米），沙滩自助烧烤60（1.2-1.5米），长乔海洋公园180（1.0-1.4米）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5、本产品为旅行社综合打包 产品，任何证件所有年龄段不再额外享受优惠！！！
                <w:br/>
                6、旅行社所用车辆均为空调车，所有座位价格一致，不存在座位次序先后的差别问题；出团前旅行社将按照游客人数多少合理调整所用车辆类型（大小）。
                <w:br/>
                7、团队住宿多为双人标间，如产生三人间尽量安排拼房或补房差；若产生单男或单女，团队中无人可拼房,须自行补足单房差（旅行社不能保证拼房成功)旅行社有权对旅游过程中的住宿顺序进行互换。
                <w:br/>
                8、游客因故单方面取消出行,须按以下标准进行违约赔偿：出发前3日至1日内退团，旅行社收取原旅游费用（门市价）的60%损失费；出发当天迟到及未参团的，旅行社收取原旅游费用（门市价）的80%损失费。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w:br/>
                10、周边地区上车点均需乘坐区间接送车，需统一接至集中点，再下车换乘专线旅游车，接送车不对号入座，详细信息出发前晚20:00左右导游会具体通知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2025-07-08T10:22:00+08:00</dcterms:created>
  <dcterms:modified xsi:type="dcterms:W3CDTF">2025-07-08T10:22:00+08:00</dcterms:modified>
</cp:coreProperties>
</file>

<file path=docProps/custom.xml><?xml version="1.0" encoding="utf-8"?>
<Properties xmlns="http://schemas.openxmlformats.org/officeDocument/2006/custom-properties" xmlns:vt="http://schemas.openxmlformats.org/officeDocument/2006/docPropsVTypes"/>
</file>