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济州岛五日游行程单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0.999991744694161yJ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济州岛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上海浦东--济州岛   航班   HO1377    1850-2120
                <w:br/>
              </w:t>
            </w:r>
          </w:p>
          <w:p>
            <w:pPr>
              <w:pStyle w:val="indent"/>
            </w:pPr>
            <w:r>
              <w:rPr>
                <w:rFonts w:ascii="微软雅黑" w:hAnsi="微软雅黑" w:eastAsia="微软雅黑" w:cs="微软雅黑"/>
                <w:color w:val="000000"/>
                <w:sz w:val="20"/>
                <w:szCs w:val="20"/>
              </w:rPr>
              <w:t xml:space="preserve">
                早上自行前往上海浦东国际机场，搭乘东方航空国际航班乘机飞往韩国济州岛，抵达后导游接机前往酒店办理入住休息。
                <w:br/>
                餐食：自理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西归浦欣欣酒店(Shin Shin Hotel Seogwipo)或同级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济州岛
                <w:br/>
              </w:t>
            </w:r>
          </w:p>
          <w:p>
            <w:pPr>
              <w:pStyle w:val="indent"/>
            </w:pPr>
            <w:r>
              <w:rPr>
                <w:rFonts w:ascii="微软雅黑" w:hAnsi="微软雅黑" w:eastAsia="微软雅黑" w:cs="微软雅黑"/>
                <w:color w:val="000000"/>
                <w:sz w:val="20"/>
                <w:szCs w:val="20"/>
              </w:rPr>
              <w:t xml:space="preserve">
                早上，适时前往【牛岛】（约180分钟） （含上岛船票，岛上二次景交费用自理）来济州岛一定要来一趟牛岛，看一次果冻海，看看牛岛灯塔 ， 珊瑚沙海水浴场 。牛岛是《触不到的恋人》、 《夏日香气》 、《人鱼公主》 等影视剧的拍摄地，牛岛独特的自然美景，感受到大自然的神奇和美丽，包括 “东岸鲸窟 ”，“石窟海月 ”，“兰亭晓烟 ”，“石林奇观 ”等。【咸德海水浴场 】（约50分钟） 从济州市往东 14km 的咸德海水浴场水质干净，水深适中，是十分受大众青睐的避暑胜地。这里的沙滩 十分干净，白色的沙子像白珊瑚一般，将大海衬托的更为蔚蓝。济州特有的玄武岩海边，耸立着为渔民们 指引方向的灯塔，和周围的风景完美的结合在一起，构成一幅美丽的风景画。咸德海水浴场和犀牛峰遥遥相望，波浪适中的日子，在海中冲浪一番也是不错的选择。【小狗咖啡+贝果博物馆】（约30分钟） 济州岛值得推荐的一家咖啡店 ，主要是来拍照打卡的 。背靠大海的咖啡店 ， 临窗可以看到远处的灯塔 ， 店里是 韩系白色 ins 风 ，真的很出片 ，有个小房间都是各种小狗相关的周边 ，可以带点纪念。 【城山日出峰】（约 40 分钟）（含门票）2007 年被联合国教科文组织指定为世界自然遗产，位于济州东部海岸线 ，它是济州岛独特而壮丽的自然景点，以其壮观的日出景观而闻名 。无论您是来追求摄影的完美瞬间，还是想亲身感受大自然的壮丽和神秘，这里都是一个不可错过的目的地。 【涉地可支】（约 30 分钟）这是一个有山有海的景点 ，右手边是一望无际的蓝色大海 ， 左手是开阔的山地 ， 随手一拍 ，都是电影般的质感。 【东门市场】来济州不逛逛东门市场真的说不过去哦，这种美食应有竟有，来这里可以体会真正的韩国！ 
                <w:br/>
                （备注： 牛岛受天气等因素影响大，若因天气或其他不可抗力原因无法安排以上行程 ，则退牛岛费用 60 元/人，导游推荐改为其他景点替换或取消，替换的新景点门票自理） 
                <w:br/>
                餐食：早中晚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西归浦欣欣酒店(Shin Shin Hotel Seogwipo)或同级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济州岛
                <w:br/>
              </w:t>
            </w:r>
          </w:p>
          <w:p>
            <w:pPr>
              <w:pStyle w:val="indent"/>
            </w:pPr>
            <w:r>
              <w:rPr>
                <w:rFonts w:ascii="微软雅黑" w:hAnsi="微软雅黑" w:eastAsia="微软雅黑" w:cs="微软雅黑"/>
                <w:color w:val="000000"/>
                <w:sz w:val="20"/>
                <w:szCs w:val="20"/>
              </w:rPr>
              <w:t xml:space="preserve">
                早上，用过早餐后，前往【韩国护肝宝】是销售韩国护肝宝和韩国通血宝的卖场。韩国护肝宝和通血宝是北枳椇研究领域的权威人士罗千洙博士研发的健康功能食品。由于从一开始就以旅游业为对象进行产品开发和经营，所以比起韩国，大中华地区对它的关注度更高。在韩国的首尔、济州和釜山都设有卖场，海外则在中国大陆、香港、澳门以及马来西亚开设了卖场。除了团体游客外，在美国、加拿大等北美地区的客人之间口口相传，很多客人慕名而来。作为北枳椇产品的领军品牌，获得了“500万美元出口塔”的殊荣。
                <w:br/>
                【化妆品店】可以了解韩国彩妆，采购喜欢的化妆品。
                <w:br/>
                【道头洞彩虹海岸道路】（约20分钟）这里是济州市机场附近龙潭海岸公路上的道头峰彩虹海岸公路 ， 在这里可以看到碧海蓝天、黑礁石、人鱼像、彩虹路。晴天彩绘阳光海岸非常的畅意自由。【红白马灯塔】（约30分钟）说起这一带 ，更加有名的当属旋转木马模样的两座灯塔 ，一红一白的两座灯塔不仅为附近渔船起到向导作用，独特的造型还吸引不少海内外游客前来拍照留念。【莲洞步行街 +免税店】（不少于60分钟）是济州岛最大规模和知名度最高的免税店之一。以其丰富的商品种类、高品质的服务和便捷的位置吸引了众多游客。无论您是来购物还是体验当地的免税购物文化，国际免税店都会是一个不错的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西归浦欣欣酒店(Shin Shin Hotel Seogwipo)或同级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济州岛
                <w:br/>
              </w:t>
            </w:r>
          </w:p>
          <w:p>
            <w:pPr>
              <w:pStyle w:val="indent"/>
            </w:pPr>
            <w:r>
              <w:rPr>
                <w:rFonts w:ascii="微软雅黑" w:hAnsi="微软雅黑" w:eastAsia="微软雅黑" w:cs="微软雅黑"/>
                <w:color w:val="000000"/>
                <w:sz w:val="20"/>
                <w:szCs w:val="20"/>
              </w:rPr>
              <w:t xml:space="preserve">
                【龙头岩】有这样的传说生活在龙头岩龙宫的龙满是藏身于龙渊山涧，试图在海边升天，但终究被发现。在天空中飞翔的龙被神灵的箭射到掉落与大海之中，伤心欲绝的龙最终化成石头。龙头岩的名字的含义中就涵盖这只龙，其形象是一只冲破海底的龙的形象。龙头岩距海边10米高，长度达30米，在夕阳中静静的凝视着怪岩，看上去像一只真正的龙，栩栩如生龙头岩是九州著名的景点，这里吸引许多观光游客到此看“龙”。
                <w:br/>
                【汉潭海岸散步路】喝完咖啡可以一直走下去到汉潭海岸散步路走一走，一路蓝天海景相伴，惊喜无限。汉潭海岸散步路指的是济州市涯月汉潭村和郭支海边1.2公里的区域。散步路沿着蓝色汉潭海岸延伸开来，其美丽的景色已被评选为“济州市秘境31”之一。是因为海边风景而出名的散步公路，汉潭海岸散步路呈现给你的，是大海和玄武岩相结合的独特景致。特别是夕阳西下之时晚霞映照中的美景真的不禁让人感叹。
                <w:br/>
                【树木园主题公园】在这里可以体验室内冰上活动，还有4D游戏和4D电影等有趣的项目，另外还可以手工制作巧克力，老少皆宜非常有意思。而且这个博物馆周边还有一个天然树木林公园和有名的夜市场，结束了博物馆的体验后不妨到周围的公园走走看看，去夜市场收获一些美食小吃。
                <w:br/>
                【自然史博物馆该馆】展示着原本散落在济州道内的传统民俗遗物、自然史迹等珍贵物品和资料，是了解济州岛当地文化的较佳旅游景点，非常适合家庭亲子游
                <w:br/>
                【汉拿山】御里牧汉拿山是韩国三大名山之一。是韩国最高的山，在济州岛任何地方都能看见看的角度不同山势就不同，季节变化山色也变，是座神秘莫测的山。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济州维斯酒店(Hotel With Jeju)或同级</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4晚济州岛五花特二酒店（2人1间）
                <w:br/>
                机票	上海-济州岛含税往返机票
                <w:br/>
                用车	当地空调旅游车
                <w:br/>
                用餐	含早，含6正餐（餐标70元/人）
                <w:br/>
                景点	行程内第一大景点门票
                <w:br/>
                保险	旅行社责任险
                <w:br/>
                导游	全程含1地接导游，1领队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报价未包含费用分项
                <w:br/>
                购物	进店
                <w:br/>
                保险	航空意外险、旅游人身意外险
                <w:br/>
                其他	其余一切行程不含费用均自理
                <w:br/>
                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一经确认不得取消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一经确认不得取消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护照首页扫描件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2025-07-03T21:55:16+08:00</dcterms:created>
  <dcterms:modified xsi:type="dcterms:W3CDTF">2025-07-03T21:55:16+08:00</dcterms:modified>
</cp:coreProperties>
</file>

<file path=docProps/custom.xml><?xml version="1.0" encoding="utf-8"?>
<Properties xmlns="http://schemas.openxmlformats.org/officeDocument/2006/custom-properties" xmlns:vt="http://schemas.openxmlformats.org/officeDocument/2006/docPropsVTypes"/>
</file>