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新春北京   大前门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jzx2584744898888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欢乐过大年《齐聚曲艺杂坛会》
                <w:br/>
                ★相声表演：一种民间说唱曲艺。它以说、学、逗、唱为形式，突出其特点。相声艺术源于华北，流行于京津冀，普及于全国及海内外，始于明清，盛于当代。
                <w:br/>
                ★魔术表演:是一种非常神秘的艺术形式,是制造奇迹的艺术，世界上成千上万颗心灵的桥梁。这种体验让人们感到非常神奇和神秘。
                <w:br/>
                ★川剧变脸：起源于清朝乾隆、嘉庆年间，每至逢年过节之际搭起戏台以作庆典。是历代川剧艺人共同创造并传承下来的艺术瑰宝。
                <w:br/>
                ★京韵大鼓：京韵大鼓表演中的技巧展现是一个综合性的过程，演员需要在唱腔、节奏、说唱、表演身段和乐器伴奏等多个方面下功夫，才能全面地展示自己的艺术才华。
                <w:br/>
                ★精心安排：与伟人毛主席特型演员零距离合影拍照。
                <w:br/>
                ★精品住宿：指定 北京门建国饭店
                <w:br/>
                ★精华景点：故宫（耳机+摆渡车）、颐和园、八达岭长城、恭王府、天坛公园（通票）、冰雪嘉年华
                <w:br/>
                毛主席特型演员合影、曲艺杂坛会、老北京庙会
                <w:br/>
                ★贴心赠送10重大礼包价值980元： 
                <w:br/>
                礼包1.赠送恭王府（大贪官和珅私宅）
                <w:br/>
                              礼包2.赠送与伟人毛主席特型演员零距离合影拍照
                <w:br/>
                礼包3.赠送曲艺杂坛会
                <w:br/>
                礼包4.赠送天坛公园祈年殿和回音壁门票
                <w:br/>
                礼包5.赠送老北京庙会、糖葫芦（限1月27日-1月31日发班日期）
                <w:br/>
                礼包6.赠送故宫导览耳机
                <w:br/>
                礼包7.赠送故宫神武门接驳车
                <w:br/>
                礼包8.赠送欢乐冰雪嘉年华
                <w:br/>
                礼包9.赠送神秘伴手礼
                <w:br/>
                礼包10.赠送天安门集体照片（每个家庭一张）
                <w:br/>
                ★餐餐特色：含4早4正餐，品尝北方饺子宴，四合院私房菜，便宜坊或全聚德烤鸭年夜饭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出发地-北京
                <w:br/>
                ×
                <w:br/>
                ×
                <w:br/>
                ×
                <w:br/>
                含
                <w:br/>
                D2
                <w:br/>
                天安门广场-故宫博物院-恭王府-什刹海风景区-欢乐冰雪嘉年华
                <w:br/>
                含
                <w:br/>
                含
                <w:br/>
                ×
                <w:br/>
                含
                <w:br/>
                D3
                <w:br/>
                升旗仪式-八达岭长城-奥林匹克公园-曲艺杂坛会
                <w:br/>
                含
                <w:br/>
                含
                <w:br/>
                含
                <w:br/>
                含
                <w:br/>
                D4
                <w:br/>
                天坛公园（通票）-新春庙会-颐和园-清华大学或北大外景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天安门广场-故宫博物院-恭王府-什刹海风景区-欢乐冰雪嘉年华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游览约3小时，赠送故宫导览耳机+摆渡车，小门票自理20元），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后前往国家速滑馆旁【冰雪嘉年华】（含通票）以贴近自然的设计，打造了冰雪车、雪地转转、悠悠球等冰雪游乐项目，游客大多以家庭为单位，或是三五成群的好友，大家相约来到冰雪嘉年华，共同体验冰雪游乐项目，享受冰雪乐趣。冰滑梯不限次/雪圈不限时/雪地飞跃不限次/飓风墙不限次/小冰车不限时/儿童蹦极不限时/雪地旋转不限次/雪地滚筒不限时/拖拉机八爪鱼一次/雪地坦克一圈。（如遇特殊情况提前通知）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升旗仪式-八达岭长城-奥林匹克公园-曲艺杂坛会 早餐：含	中餐：含	晚餐：含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赠送与伟人毛主席特型演员零距离合影拍照。赠送【曲艺杂坛会】（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天坛公园（通票）-新春庙会-颐和园-清华或北大外景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赠送【老北京庙会】（限1月27日-1月31日发班日期，其他日期改赠送圆明园首道门票），老北京庙会是古老的民俗及民间宗教文化活动。春节俗称过年，除一般年俗外，庙会则为旧时北京过年的主要习俗，最富有北京的民俗特色。可以尝尝特色的北京小吃，亲身体会浓浓的北京年味。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4早4正（烤鸭年夜饭60/人，特色饺子宴40元/人，四合院私房菜40元/人，老北京风味餐30元/人）
                <w:br/>
                   十人一桌八菜一汤，如人数减少，菜数相应减少。所有行程中不含用餐的敬请自理，如因自身原因放弃用餐，
                <w:br/>
                   则餐费不退。
                <w:br/>
                4.门票：景点大门票（赠送项目不参加不退费用）
                <w:br/>
                住宿：全程指定北京前门建国饭店，单房差1500元/人，我社不提供自然单间，若产生单房差需要客人现补房差或拼住三人间，三人间多为标间加床，若无三人间则补房差。（入住时大床/双床不指定，以实际入住为准。满18周岁必须占床。）
                <w:br/>
                5.6. 儿童（6周岁以下）：含正餐、导服、旅游车位；不含早餐、门票、床位、高铁票。（6岁以上儿童价格及所含项目需另询）此团价格为团队打包优惠价格，老年（60周岁以上）价格同成人，在京无任何其他优惠可退。
                <w:br/>
                6.赠送：天安门集体照(每家庭一张)、（赠送项目，自愿放弃不退费用）
                <w:br/>
                7.此产品为散拼团，第一天和最后一天为接送时间，不安排行程，无导游服务，导游从第二天有行程开始服务!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2025-04-25T15:24:37+08:00</dcterms:created>
  <dcterms:modified xsi:type="dcterms:W3CDTF">2025-04-25T15:24:37+08:00</dcterms:modified>
</cp:coreProperties>
</file>

<file path=docProps/custom.xml><?xml version="1.0" encoding="utf-8"?>
<Properties xmlns="http://schemas.openxmlformats.org/officeDocument/2006/custom-properties" xmlns:vt="http://schemas.openxmlformats.org/officeDocument/2006/docPropsVTypes"/>
</file>